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59" w:rsidRDefault="00355C59" w:rsidP="00355C59">
      <w:r>
        <w:t xml:space="preserve">                                                                                                             </w:t>
      </w:r>
      <w:r w:rsidR="00E76E72">
        <w:t xml:space="preserve">                  Andrew </w:t>
      </w:r>
    </w:p>
    <w:p w:rsidR="00355C59" w:rsidRDefault="00355C59">
      <w:r>
        <w:t xml:space="preserve">                                                                                                                       South Middle School</w:t>
      </w:r>
    </w:p>
    <w:p w:rsidR="00355C59" w:rsidRDefault="00355C59">
      <w:r>
        <w:t xml:space="preserve">                                                                                                                            900 East 50</w:t>
      </w:r>
      <w:r w:rsidRPr="00355C59">
        <w:rPr>
          <w:vertAlign w:val="superscript"/>
        </w:rPr>
        <w:t>th</w:t>
      </w:r>
      <w:r>
        <w:t xml:space="preserve"> St.</w:t>
      </w:r>
    </w:p>
    <w:p w:rsidR="00355C59" w:rsidRDefault="00355C59">
      <w:r>
        <w:t xml:space="preserve">                                                                                                               Joplin, MO 64804-5009</w:t>
      </w:r>
    </w:p>
    <w:p w:rsidR="00355C59" w:rsidRDefault="00355C59">
      <w:r>
        <w:t xml:space="preserve">                                                                                                                  Teacher Mrs. Hartman</w:t>
      </w:r>
    </w:p>
    <w:p w:rsidR="00355C59" w:rsidRDefault="00355C59"/>
    <w:p w:rsidR="00355C59" w:rsidRDefault="00355C59"/>
    <w:p w:rsidR="00355C59" w:rsidRDefault="00355C59"/>
    <w:p w:rsidR="00355C59" w:rsidRDefault="00355C59">
      <w:pPr>
        <w:rPr>
          <w:sz w:val="28"/>
        </w:rPr>
      </w:pPr>
      <w:r>
        <w:rPr>
          <w:sz w:val="72"/>
        </w:rPr>
        <w:t xml:space="preserve">             </w:t>
      </w:r>
      <w:r w:rsidR="00FC0E68">
        <w:rPr>
          <w:sz w:val="28"/>
        </w:rPr>
        <w:t xml:space="preserve"> The Day I Saved My Grandpa</w:t>
      </w:r>
    </w:p>
    <w:p w:rsidR="00FB3F55" w:rsidRPr="00355C59" w:rsidRDefault="00FB3F55">
      <w:pPr>
        <w:rPr>
          <w:sz w:val="28"/>
        </w:rPr>
      </w:pPr>
    </w:p>
    <w:p w:rsidR="00FB3F55" w:rsidRDefault="00355C59">
      <w:r>
        <w:t xml:space="preserve">       </w:t>
      </w:r>
      <w:r>
        <w:tab/>
      </w:r>
      <w:r w:rsidR="00FB3F55">
        <w:t>Have you ever been so frightened and thought that</w:t>
      </w:r>
      <w:r w:rsidR="00F7000D">
        <w:t xml:space="preserve"> someone was going to die </w:t>
      </w:r>
      <w:r w:rsidR="00FB3F55">
        <w:t>right before your eyes? I have and it’s not something to laugh about.  In my essay I will talk about what ha</w:t>
      </w:r>
      <w:r w:rsidR="00FC0E68">
        <w:t xml:space="preserve">ppened to my Grandpa </w:t>
      </w:r>
    </w:p>
    <w:p w:rsidR="00F7000D" w:rsidRDefault="00FB3F55">
      <w:r>
        <w:t xml:space="preserve">        </w:t>
      </w:r>
    </w:p>
    <w:p w:rsidR="00355C59" w:rsidRDefault="00F7000D">
      <w:r>
        <w:t xml:space="preserve">        </w:t>
      </w:r>
      <w:r w:rsidR="00004F30">
        <w:t>If I remember correctly it was a Friday afternoon when my mom and dad were working. I asked my grandpa if we could go to his farm and to drive the tractor. When we got there we opened the garage door to get the tractor. We got it outside. Then I got on and he told me what to do. Then it happened.</w:t>
      </w:r>
    </w:p>
    <w:p w:rsidR="00F7000D" w:rsidRDefault="00004F30">
      <w:r>
        <w:t xml:space="preserve">    </w:t>
      </w:r>
    </w:p>
    <w:p w:rsidR="00004F30" w:rsidRDefault="00F7000D">
      <w:r>
        <w:t xml:space="preserve">      </w:t>
      </w:r>
      <w:r w:rsidR="00004F30">
        <w:t xml:space="preserve">  When he was getting off the tractor his jeans caught on to something.</w:t>
      </w:r>
      <w:r w:rsidR="009327C0">
        <w:t xml:space="preserve"> I didn’t know so I started to back up. </w:t>
      </w:r>
      <w:r w:rsidR="009A6D7F">
        <w:t>He was swept under the tractor and the back wheel rolled ov</w:t>
      </w:r>
      <w:r w:rsidR="005C456E">
        <w:t>er him</w:t>
      </w:r>
      <w:r w:rsidR="009A6D7F">
        <w:t xml:space="preserve">. </w:t>
      </w:r>
      <w:r w:rsidR="005C456E">
        <w:t xml:space="preserve"> </w:t>
      </w:r>
      <w:r w:rsidR="009A6D7F">
        <w:t>L</w:t>
      </w:r>
      <w:r w:rsidR="009327C0">
        <w:t>uckily</w:t>
      </w:r>
      <w:r w:rsidR="005C456E">
        <w:t>,</w:t>
      </w:r>
      <w:r w:rsidR="009327C0">
        <w:t xml:space="preserve"> he was able to roll out from under the tractor. I was so scared! I pulled forward and hit my grandpa’s truck barely, but I didn’t care. I just wanted my grandpa to be safe.</w:t>
      </w:r>
      <w:r w:rsidR="009A6D7F">
        <w:t xml:space="preserve"> He told me he was fine and to</w:t>
      </w:r>
      <w:r w:rsidR="009327C0">
        <w:t xml:space="preserve"> call my dad. I did</w:t>
      </w:r>
      <w:r w:rsidR="005C456E">
        <w:t xml:space="preserve"> and</w:t>
      </w:r>
      <w:r w:rsidR="009327C0">
        <w:t xml:space="preserve"> we waited until they got there. My mom came too. We got him in my mom’s van and went to the hospital. </w:t>
      </w:r>
    </w:p>
    <w:p w:rsidR="005C456E" w:rsidRDefault="005C456E"/>
    <w:p w:rsidR="005C456E" w:rsidRDefault="005C456E">
      <w:r>
        <w:tab/>
        <w:t xml:space="preserve">My Grandpa called for me to see him while he was in the ER.  He wanted to tell me “Andrew you are my hero!”   I didn’t feel like a hero, I felt it was all </w:t>
      </w:r>
    </w:p>
    <w:p w:rsidR="005C456E" w:rsidRDefault="005C456E">
      <w:r>
        <w:t xml:space="preserve"> </w:t>
      </w:r>
      <w:proofErr w:type="gramStart"/>
      <w:r>
        <w:t>my</w:t>
      </w:r>
      <w:proofErr w:type="gramEnd"/>
      <w:r>
        <w:t xml:space="preserve"> fault.  I still cry when people talk </w:t>
      </w:r>
      <w:r w:rsidR="00FC0E68">
        <w:t>about what happened that day.</w:t>
      </w:r>
      <w:r>
        <w:t xml:space="preserve">  That’s how big of an impact it has had on me.</w:t>
      </w:r>
    </w:p>
    <w:p w:rsidR="00FC0E68" w:rsidRDefault="00FC0E68"/>
    <w:p w:rsidR="00FC0E68" w:rsidRDefault="00FC0E68">
      <w:r>
        <w:tab/>
        <w:t>I am thankful my Grandfather is alive and doing well. This day is my most frightening memory.  I hope that none of you will have to experience such a tragic accident.</w:t>
      </w:r>
    </w:p>
    <w:p w:rsidR="00FC0E68" w:rsidRDefault="00FC0E68">
      <w:r>
        <w:tab/>
      </w:r>
    </w:p>
    <w:p w:rsidR="005C456E" w:rsidRDefault="005C456E"/>
    <w:p w:rsidR="005C456E" w:rsidRDefault="005C456E">
      <w:r>
        <w:tab/>
      </w:r>
    </w:p>
    <w:p w:rsidR="00F7000D" w:rsidRDefault="00F7000D">
      <w:r>
        <w:t xml:space="preserve">     </w:t>
      </w:r>
    </w:p>
    <w:p w:rsidR="00F7000D" w:rsidRDefault="00F7000D">
      <w:r>
        <w:t xml:space="preserve">   </w:t>
      </w:r>
    </w:p>
    <w:p w:rsidR="00004F30" w:rsidRPr="00355C59" w:rsidRDefault="00004F30">
      <w:pPr>
        <w:rPr>
          <w:sz w:val="72"/>
        </w:rPr>
      </w:pPr>
      <w:r>
        <w:t xml:space="preserve">     </w:t>
      </w:r>
    </w:p>
    <w:sectPr w:rsidR="00004F30" w:rsidRPr="00355C59" w:rsidSect="00B17B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C59"/>
    <w:rsid w:val="00004F30"/>
    <w:rsid w:val="001304A8"/>
    <w:rsid w:val="00355C59"/>
    <w:rsid w:val="005C456E"/>
    <w:rsid w:val="009327C0"/>
    <w:rsid w:val="009A0182"/>
    <w:rsid w:val="009A6D7F"/>
    <w:rsid w:val="00E76E72"/>
    <w:rsid w:val="00F7000D"/>
    <w:rsid w:val="00FB3F55"/>
    <w:rsid w:val="00FC0E68"/>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Joplin Schools</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3</cp:revision>
  <cp:lastPrinted>2010-10-14T03:00:00Z</cp:lastPrinted>
  <dcterms:created xsi:type="dcterms:W3CDTF">2010-10-14T03:04:00Z</dcterms:created>
  <dcterms:modified xsi:type="dcterms:W3CDTF">2011-01-25T16:52:00Z</dcterms:modified>
</cp:coreProperties>
</file>